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FF" w:rsidRPr="00096A2F" w:rsidRDefault="009320FF" w:rsidP="009320FF">
      <w:pPr>
        <w:ind w:left="670" w:hangingChars="300" w:hanging="670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様式　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9320FF" w:rsidRPr="00096A2F" w:rsidRDefault="009320FF" w:rsidP="009320FF">
      <w:pPr>
        <w:ind w:left="670" w:hangingChars="300" w:hanging="670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令和　　年　　月　　日</w:t>
      </w:r>
    </w:p>
    <w:p w:rsidR="009320FF" w:rsidRPr="00096A2F" w:rsidRDefault="009320FF" w:rsidP="009320FF">
      <w:pPr>
        <w:ind w:leftChars="300" w:left="580"/>
        <w:jc w:val="left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leftChars="300" w:left="580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>日　高　村　長　様</w:t>
      </w:r>
    </w:p>
    <w:p w:rsidR="009320FF" w:rsidRPr="00096A2F" w:rsidRDefault="009320FF" w:rsidP="009320FF">
      <w:pPr>
        <w:ind w:leftChars="300" w:left="580"/>
        <w:jc w:val="left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left="670" w:hangingChars="300" w:hanging="67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受給者名　　　　　　　　　　　</w:t>
      </w:r>
      <w:bookmarkStart w:id="0" w:name="_GoBack"/>
      <w:bookmarkEnd w:id="0"/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印　</w:t>
      </w:r>
    </w:p>
    <w:p w:rsidR="009320FF" w:rsidRPr="00096A2F" w:rsidRDefault="009320FF" w:rsidP="009320FF">
      <w:pPr>
        <w:ind w:left="670" w:hangingChars="300" w:hanging="67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9320FF" w:rsidRPr="00096A2F" w:rsidRDefault="009320FF" w:rsidP="009320FF">
      <w:pPr>
        <w:ind w:left="670" w:hangingChars="300" w:hanging="67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　　　　　　　　　　</w:t>
      </w:r>
    </w:p>
    <w:p w:rsidR="009320FF" w:rsidRPr="00096A2F" w:rsidRDefault="009320FF" w:rsidP="009320FF">
      <w:pPr>
        <w:ind w:left="670" w:hangingChars="300" w:hanging="670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:rsidR="009320FF" w:rsidRPr="00096A2F" w:rsidRDefault="009320FF" w:rsidP="009320FF">
      <w:pPr>
        <w:ind w:leftChars="300" w:left="580" w:firstLineChars="2150" w:firstLine="48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 絡 先　　　　　　　　　　　　　</w:t>
      </w:r>
    </w:p>
    <w:p w:rsidR="009320FF" w:rsidRPr="00096A2F" w:rsidRDefault="009320FF" w:rsidP="009320F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9320FF" w:rsidRPr="00096A2F" w:rsidRDefault="009320FF" w:rsidP="009320F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9320FF" w:rsidRPr="00096A2F" w:rsidRDefault="009320FF" w:rsidP="009320F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9320FF" w:rsidRPr="00096A2F" w:rsidRDefault="009320FF" w:rsidP="009320F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9320FF" w:rsidRPr="00096A2F" w:rsidRDefault="009320FF" w:rsidP="009320FF">
      <w:pPr>
        <w:ind w:right="113"/>
        <w:jc w:val="center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>欠　格　事　項　届　出　書</w:t>
      </w:r>
    </w:p>
    <w:p w:rsidR="009320FF" w:rsidRPr="00096A2F" w:rsidRDefault="009320FF" w:rsidP="009320FF">
      <w:pPr>
        <w:ind w:right="113"/>
        <w:jc w:val="center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right="113"/>
        <w:jc w:val="center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right="113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right="113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right="113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私は、下記の項目に該当若しくは反する行為がありましたので、届け出ます。</w:t>
      </w:r>
    </w:p>
    <w:p w:rsidR="009320FF" w:rsidRPr="00096A2F" w:rsidRDefault="009320FF" w:rsidP="009320FF">
      <w:pPr>
        <w:ind w:right="113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right="113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right="113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right="113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right="113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□　風俗営業等の規制及び業務の適正化等に関する法律に規定する「性風俗関連特殊営業」、当該営業に係る「接客業務受託営業」を行う事業者</w:t>
      </w:r>
    </w:p>
    <w:p w:rsidR="009320FF" w:rsidRPr="00096A2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□　宗教上の組織若しくは団体</w:t>
      </w:r>
    </w:p>
    <w:p w:rsidR="009320FF" w:rsidRPr="00096A2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□　第４条第１項第１号に掲げる申請書の宣誓・同意事項に宣誓又は同意しない者</w:t>
      </w:r>
    </w:p>
    <w:p w:rsidR="009320FF" w:rsidRPr="00096A2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96A2F">
        <w:rPr>
          <w:rFonts w:ascii="ＭＳ 明朝" w:eastAsia="ＭＳ 明朝" w:hAnsi="ＭＳ 明朝"/>
          <w:sz w:val="24"/>
          <w:szCs w:val="24"/>
        </w:rPr>
        <w:t xml:space="preserve">  </w:t>
      </w:r>
      <w:r w:rsidRPr="00096A2F">
        <w:rPr>
          <w:rFonts w:ascii="ＭＳ 明朝" w:eastAsia="ＭＳ 明朝" w:hAnsi="ＭＳ 明朝" w:hint="eastAsia"/>
          <w:sz w:val="24"/>
          <w:szCs w:val="24"/>
        </w:rPr>
        <w:t>□　村税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Pr="00096A2F">
        <w:rPr>
          <w:rFonts w:ascii="ＭＳ 明朝" w:eastAsia="ＭＳ 明朝" w:hAnsi="ＭＳ 明朝" w:hint="eastAsia"/>
          <w:sz w:val="24"/>
          <w:szCs w:val="24"/>
        </w:rPr>
        <w:t>の滞納がある事業者</w:t>
      </w:r>
    </w:p>
    <w:p w:rsidR="009320FF" w:rsidRPr="00096A2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</w:p>
    <w:p w:rsidR="009320F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□　経済産業省が実施する持続化給付金の対象となる者</w:t>
      </w:r>
    </w:p>
    <w:p w:rsidR="009320F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</w:p>
    <w:p w:rsidR="009320FF" w:rsidRPr="007E3990" w:rsidRDefault="009320FF" w:rsidP="009320FF">
      <w:pPr>
        <w:ind w:left="712"/>
        <w:jc w:val="left"/>
        <w:rPr>
          <w:rFonts w:ascii="ＭＳ 明朝" w:eastAsia="ＭＳ 明朝" w:hAnsi="ＭＳ 明朝"/>
          <w:sz w:val="24"/>
          <w:szCs w:val="24"/>
        </w:rPr>
      </w:pPr>
      <w:r w:rsidRPr="007E3990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3990">
        <w:rPr>
          <w:rFonts w:ascii="ＭＳ 明朝" w:eastAsia="ＭＳ 明朝" w:hAnsi="ＭＳ 明朝" w:hint="eastAsia"/>
          <w:sz w:val="24"/>
          <w:szCs w:val="24"/>
        </w:rPr>
        <w:t>日高村</w:t>
      </w:r>
      <w:r>
        <w:rPr>
          <w:rFonts w:ascii="ＭＳ 明朝" w:eastAsia="ＭＳ 明朝" w:hAnsi="ＭＳ 明朝" w:hint="eastAsia"/>
          <w:sz w:val="24"/>
          <w:szCs w:val="24"/>
        </w:rPr>
        <w:t>暴力団排除条例に該当する</w:t>
      </w:r>
    </w:p>
    <w:p w:rsidR="00617346" w:rsidRDefault="00617346"/>
    <w:sectPr w:rsidR="00617346" w:rsidSect="009320FF">
      <w:pgSz w:w="11906" w:h="16838" w:code="9"/>
      <w:pgMar w:top="1440" w:right="1080" w:bottom="1440" w:left="1080" w:header="851" w:footer="992" w:gutter="0"/>
      <w:cols w:space="425"/>
      <w:docGrid w:type="linesAndChars" w:linePitch="32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FF"/>
    <w:rsid w:val="00617346"/>
    <w:rsid w:val="009320FF"/>
    <w:rsid w:val="00C7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ECD8C-14F9-477D-97A3-357884B6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